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Layout w:type="fixed"/>
        <w:tblLook w:val="0000"/>
      </w:tblPr>
      <w:tblGrid>
        <w:gridCol w:w="105"/>
        <w:gridCol w:w="6015"/>
        <w:gridCol w:w="105"/>
        <w:gridCol w:w="720"/>
        <w:gridCol w:w="1245"/>
        <w:gridCol w:w="105"/>
        <w:gridCol w:w="1155"/>
        <w:tblGridChange w:id="0">
          <w:tblGrid>
            <w:gridCol w:w="105"/>
            <w:gridCol w:w="6015"/>
            <w:gridCol w:w="105"/>
            <w:gridCol w:w="720"/>
            <w:gridCol w:w="1245"/>
            <w:gridCol w:w="105"/>
            <w:gridCol w:w="115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000000"/>
                <w:sz w:val="26"/>
                <w:szCs w:val="26"/>
                <w:rtl w:val="0"/>
              </w:rPr>
              <w:t xml:space="preserve">SOLICITUD DE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0"/>
              </w:rPr>
              <w:t xml:space="preserve">POSTULACIÓN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000000"/>
                <w:sz w:val="26"/>
                <w:szCs w:val="26"/>
                <w:rtl w:val="0"/>
              </w:rPr>
              <w:t xml:space="preserve"> PROYECTO MAGELLAN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0"/>
              </w:rPr>
              <w:t xml:space="preserve">O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000000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6"/>
                <w:szCs w:val="26"/>
                <w:rtl w:val="0"/>
              </w:rPr>
              <w:t xml:space="preserve">ESTUDIANTES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Señora: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Prof. Dra. MARIA ISABEL RODRIGUEZ VDA. DE RIVEROS Decana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015"/>
              </w:tabs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rtl w:val="0"/>
              </w:rPr>
              <w:t xml:space="preserve">Facultad de Enfermería y Obstetricia.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rtl w:val="0"/>
              </w:rPr>
              <w:t xml:space="preserve">Universidad Nacional de Asunción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El/la que suscribe, Nombres y Apellidos: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66675</wp:posOffset>
                      </wp:positionV>
                      <wp:extent cx="1447800" cy="313898"/>
                      <wp:effectExtent b="0" l="0" r="0" t="0"/>
                      <wp:wrapNone/>
                      <wp:docPr id="16099212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4626863" y="3627814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N°: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66675</wp:posOffset>
                      </wp:positionV>
                      <wp:extent cx="1447800" cy="313898"/>
                      <wp:effectExtent b="0" l="0" r="0" t="0"/>
                      <wp:wrapNone/>
                      <wp:docPr id="160992124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7800" cy="31389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Cédula de Identidad N°: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Número de teléfono: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  <w:rtl w:val="0"/>
              </w:rPr>
              <w:t xml:space="preserve">Y DE CONTACTO: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Domicilio - Ciudad de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- Calle Número de casa - Departamento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Ciudad de domicilio: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4"/>
                <w:szCs w:val="14"/>
                <w:rtl w:val="0"/>
              </w:rPr>
              <w:t xml:space="preserve">NRO. DE CASA: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Tahoma" w:cs="Tahoma" w:eastAsia="Tahoma" w:hAnsi="Tahom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Layout w:type="fixed"/>
        <w:tblLook w:val="0000"/>
      </w:tblPr>
      <w:tblGrid>
        <w:gridCol w:w="195"/>
        <w:gridCol w:w="5220"/>
        <w:gridCol w:w="195"/>
        <w:gridCol w:w="210"/>
        <w:gridCol w:w="1560"/>
        <w:gridCol w:w="1695"/>
        <w:gridCol w:w="105"/>
        <w:tblGridChange w:id="0">
          <w:tblGrid>
            <w:gridCol w:w="195"/>
            <w:gridCol w:w="5220"/>
            <w:gridCol w:w="195"/>
            <w:gridCol w:w="210"/>
            <w:gridCol w:w="1560"/>
            <w:gridCol w:w="1695"/>
            <w:gridCol w:w="105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Posee alguna enfermedad de base: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114300</wp:posOffset>
                      </wp:positionV>
                      <wp:extent cx="157480" cy="161290"/>
                      <wp:effectExtent b="0" l="0" r="0" t="0"/>
                      <wp:wrapNone/>
                      <wp:docPr id="1609921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114300</wp:posOffset>
                      </wp:positionV>
                      <wp:extent cx="157480" cy="161290"/>
                      <wp:effectExtent b="0" l="0" r="0" t="0"/>
                      <wp:wrapNone/>
                      <wp:docPr id="160992124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61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114300</wp:posOffset>
                      </wp:positionV>
                      <wp:extent cx="157480" cy="161290"/>
                      <wp:effectExtent b="0" l="0" r="0" t="0"/>
                      <wp:wrapNone/>
                      <wp:docPr id="1609921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114300</wp:posOffset>
                      </wp:positionV>
                      <wp:extent cx="157480" cy="161290"/>
                      <wp:effectExtent b="0" l="0" r="0" t="0"/>
                      <wp:wrapNone/>
                      <wp:docPr id="160992123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61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SÍ        NO  Especificar en caso positivo: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  Semestre y sección: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left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left"/>
              <w:rPr>
                <w:rFonts w:ascii="Tahoma" w:cs="Tahoma" w:eastAsia="Tahoma" w:hAnsi="Tahoma"/>
                <w:sz w:val="30"/>
                <w:szCs w:val="30"/>
              </w:rPr>
            </w:pPr>
            <w:r w:rsidDel="00000000" w:rsidR="00000000" w:rsidRPr="00000000">
              <w:rPr>
                <w:rFonts w:ascii="Tahoma" w:cs="Tahoma" w:eastAsia="Tahoma" w:hAnsi="Tahoma"/>
                <w:sz w:val="30"/>
                <w:szCs w:val="30"/>
                <w:rtl w:val="0"/>
              </w:rPr>
              <w:t xml:space="preserve">         </w:t>
            </w:r>
            <w:r w:rsidDel="00000000" w:rsidR="00000000" w:rsidRPr="00000000">
              <w:rPr>
                <w:rFonts w:ascii="Tahoma" w:cs="Tahoma" w:eastAsia="Tahoma" w:hAnsi="Tahoma"/>
                <w:sz w:val="26"/>
                <w:szCs w:val="26"/>
                <w:rtl w:val="0"/>
              </w:rPr>
              <w:t xml:space="preserve">ENFERMERÍA</w:t>
            </w:r>
            <w:r w:rsidDel="00000000" w:rsidR="00000000" w:rsidRPr="00000000">
              <w:rPr>
                <w:rFonts w:ascii="Tahoma" w:cs="Tahoma" w:eastAsia="Tahoma" w:hAnsi="Tahoma"/>
                <w:sz w:val="30"/>
                <w:szCs w:val="30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Cuenta con pasaporte: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.0937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133350</wp:posOffset>
                      </wp:positionV>
                      <wp:extent cx="157480" cy="161290"/>
                      <wp:effectExtent b="0" l="0" r="0" t="0"/>
                      <wp:wrapNone/>
                      <wp:docPr id="16099212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133350</wp:posOffset>
                      </wp:positionV>
                      <wp:extent cx="157480" cy="161290"/>
                      <wp:effectExtent b="0" l="0" r="0" t="0"/>
                      <wp:wrapNone/>
                      <wp:docPr id="160992124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61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128587</wp:posOffset>
                      </wp:positionV>
                      <wp:extent cx="167005" cy="175895"/>
                      <wp:effectExtent b="0" l="0" r="0" t="0"/>
                      <wp:wrapNone/>
                      <wp:docPr id="1609921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68848" y="3698403"/>
                                <a:ext cx="154305" cy="16319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128587</wp:posOffset>
                      </wp:positionV>
                      <wp:extent cx="167005" cy="175895"/>
                      <wp:effectExtent b="0" l="0" r="0" t="0"/>
                      <wp:wrapNone/>
                      <wp:docPr id="160992124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005" cy="1758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Cuenta con el 50% de programa concluido      SÍ        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133350</wp:posOffset>
                      </wp:positionV>
                      <wp:extent cx="157480" cy="161290"/>
                      <wp:effectExtent b="0" l="0" r="0" t="0"/>
                      <wp:wrapNone/>
                      <wp:docPr id="1609921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133350</wp:posOffset>
                      </wp:positionV>
                      <wp:extent cx="157480" cy="161290"/>
                      <wp:effectExtent b="0" l="0" r="0" t="0"/>
                      <wp:wrapNone/>
                      <wp:docPr id="160992123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61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133350</wp:posOffset>
                      </wp:positionV>
                      <wp:extent cx="157480" cy="161290"/>
                      <wp:effectExtent b="0" l="0" r="0" t="0"/>
                      <wp:wrapNone/>
                      <wp:docPr id="1609921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133350</wp:posOffset>
                      </wp:positionV>
                      <wp:extent cx="157480" cy="161290"/>
                      <wp:effectExtent b="0" l="0" r="0" t="0"/>
                      <wp:wrapNone/>
                      <wp:docPr id="160992124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61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SÍ      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238125" cy="231775"/>
                      <wp:effectExtent b="0" l="0" r="0" t="0"/>
                      <wp:wrapNone/>
                      <wp:docPr id="1609921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3288" y="3670463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  <w:t xml:space="preserve">x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x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238125" cy="231775"/>
                      <wp:effectExtent b="0" l="0" r="0" t="0"/>
                      <wp:wrapNone/>
                      <wp:docPr id="160992124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31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425.19685039370086" w:firstLine="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Manifiesto que los datos consignados en la presente solicitud y que los documentos que se adjuntan a la misma y su contenido son verdaderos. Expreso que los mismos tienen carácter de declaración jurada.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0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Firma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…………………………………………..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Aclaración de firma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ahoma" w:cs="Tahoma" w:eastAsia="Tahoma" w:hAnsi="Tahoma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color w:val="000000"/>
                <w:rtl w:val="0"/>
              </w:rPr>
              <w:t xml:space="preserve">PARA COMPLETAR POR LA UNIDAD ACADÉMICA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Recibido por: Nombres y Apellidos:             Firma:                            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3073400" cy="650875"/>
              <wp:effectExtent b="0" l="0" r="0" t="0"/>
              <wp:wrapNone/>
              <wp:docPr id="16099212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0" y="0"/>
                          <a:chExt cx="3073711" cy="650875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307370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Forma&#10;&#10;Descripción generada automáticamente con confianza media"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74742" t="0"/>
                          <a:stretch/>
                        </pic:blipFill>
                        <pic:spPr>
                          <a:xfrm>
                            <a:off x="0" y="0"/>
                            <a:ext cx="74168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Forma&#10;&#10;Descripción generada automáticamente con confianza media" id="9" name="Shape 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19637" l="26550" r="-3686" t="18112"/>
                          <a:stretch/>
                        </pic:blipFill>
                        <pic:spPr>
                          <a:xfrm>
                            <a:off x="807396" y="68094"/>
                            <a:ext cx="2266315" cy="37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3073400" cy="650875"/>
              <wp:effectExtent b="0" l="0" r="0" t="0"/>
              <wp:wrapNone/>
              <wp:docPr id="160992124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254000</wp:posOffset>
              </wp:positionV>
              <wp:extent cx="5692140" cy="41275"/>
              <wp:effectExtent b="0" l="0" r="0" t="0"/>
              <wp:wrapNone/>
              <wp:docPr id="1609921239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06280" y="3765713"/>
                        <a:ext cx="5679440" cy="2857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254000</wp:posOffset>
              </wp:positionV>
              <wp:extent cx="5692140" cy="41275"/>
              <wp:effectExtent b="0" l="0" r="0" t="0"/>
              <wp:wrapNone/>
              <wp:docPr id="16099212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214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325120</wp:posOffset>
              </wp:positionV>
              <wp:extent cx="5756275" cy="374015"/>
              <wp:effectExtent b="0" l="0" r="0" t="0"/>
              <wp:wrapSquare wrapText="bothSides" distB="45720" distT="45720" distL="114300" distR="114300"/>
              <wp:docPr id="160992124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325120</wp:posOffset>
              </wp:positionV>
              <wp:extent cx="5756275" cy="374015"/>
              <wp:effectExtent b="0" l="0" r="0" t="0"/>
              <wp:wrapSquare wrapText="bothSides" distB="45720" distT="45720" distL="114300" distR="114300"/>
              <wp:docPr id="160992124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6275" cy="3740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1.xml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2.png"/><Relationship Id="rId3" Type="http://schemas.openxmlformats.org/officeDocument/2006/relationships/image" Target="media/image8.png"/><Relationship Id="rId4" Type="http://schemas.openxmlformats.org/officeDocument/2006/relationships/image" Target="media/image3.png"/><Relationship Id="rId5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ceA6boc1f+RC7qZSDZAKGU6Mw==">CgMxLjA4AHIhMVdMRkJrU08xSUJ5SW9vSjYtM3BQbVNpZEpZUHRBY21K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